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F551" w14:textId="5A9F830E" w:rsidR="00D13B96" w:rsidRPr="003C523D" w:rsidRDefault="003C523D" w:rsidP="005B2A88">
      <w:pPr>
        <w:spacing w:line="360" w:lineRule="auto"/>
        <w:jc w:val="center"/>
        <w:rPr>
          <w:rFonts w:ascii="Comic Sans MS" w:hAnsi="Comic Sans MS"/>
          <w:b/>
          <w:sz w:val="32"/>
          <w:szCs w:val="32"/>
          <w:u w:val="single"/>
          <w:lang w:val="fr-CA"/>
        </w:rPr>
      </w:pPr>
      <w:r>
        <w:rPr>
          <w:rFonts w:ascii="Comic Sans MS" w:hAnsi="Comic Sans MS"/>
          <w:b/>
          <w:sz w:val="32"/>
          <w:szCs w:val="32"/>
          <w:u w:val="single"/>
          <w:lang w:val="fr-CA"/>
        </w:rPr>
        <w:t>Comprendre et comparer les biomes terrestres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628"/>
        <w:gridCol w:w="2628"/>
        <w:gridCol w:w="2628"/>
        <w:gridCol w:w="2628"/>
        <w:gridCol w:w="2628"/>
      </w:tblGrid>
      <w:tr w:rsidR="003C523D" w:rsidRPr="006442AC" w14:paraId="654554D9" w14:textId="77777777" w:rsidTr="003C523D">
        <w:tc>
          <w:tcPr>
            <w:tcW w:w="1890" w:type="dxa"/>
          </w:tcPr>
          <w:p w14:paraId="27795518" w14:textId="77777777" w:rsidR="003C523D" w:rsidRDefault="003C523D" w:rsidP="00D13B96">
            <w:pPr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</w:p>
          <w:p w14:paraId="09FFE3EA" w14:textId="74C23C54" w:rsidR="003C523D" w:rsidRPr="005B2A88" w:rsidRDefault="003C523D" w:rsidP="003C523D">
            <w:pPr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Biome</w:t>
            </w:r>
          </w:p>
        </w:tc>
        <w:tc>
          <w:tcPr>
            <w:tcW w:w="2628" w:type="dxa"/>
          </w:tcPr>
          <w:p w14:paraId="286484D4" w14:textId="77777777" w:rsidR="00C54DA0" w:rsidRDefault="00C54DA0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La température </w:t>
            </w:r>
          </w:p>
          <w:p w14:paraId="42095B3E" w14:textId="33487303" w:rsidR="00C54DA0" w:rsidRPr="00D13B96" w:rsidRDefault="00C54DA0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Les saisons</w:t>
            </w:r>
          </w:p>
        </w:tc>
        <w:tc>
          <w:tcPr>
            <w:tcW w:w="2628" w:type="dxa"/>
          </w:tcPr>
          <w:p w14:paraId="7D710431" w14:textId="77777777" w:rsidR="00C54DA0" w:rsidRDefault="00C54DA0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La précipitation et </w:t>
            </w:r>
          </w:p>
          <w:p w14:paraId="7BFE275F" w14:textId="0184C4BF" w:rsidR="003C523D" w:rsidRPr="00D13B96" w:rsidRDefault="00C54DA0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la pluviosité </w:t>
            </w:r>
          </w:p>
        </w:tc>
        <w:tc>
          <w:tcPr>
            <w:tcW w:w="2628" w:type="dxa"/>
          </w:tcPr>
          <w:p w14:paraId="2D7E9E42" w14:textId="7970158A" w:rsidR="003C523D" w:rsidRPr="00D13B96" w:rsidRDefault="00C54DA0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Les adaptations </w:t>
            </w:r>
          </w:p>
        </w:tc>
        <w:tc>
          <w:tcPr>
            <w:tcW w:w="2628" w:type="dxa"/>
          </w:tcPr>
          <w:p w14:paraId="5CC5A863" w14:textId="3650C28B" w:rsidR="003C523D" w:rsidRPr="00D13B96" w:rsidRDefault="00C54DA0" w:rsidP="00C54DA0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La flore, la végétation (plantes/arbres)</w:t>
            </w:r>
          </w:p>
        </w:tc>
        <w:tc>
          <w:tcPr>
            <w:tcW w:w="2628" w:type="dxa"/>
          </w:tcPr>
          <w:p w14:paraId="6D8A149A" w14:textId="53442C9B" w:rsidR="003C523D" w:rsidRPr="00D13B96" w:rsidRDefault="00C54DA0" w:rsidP="00D13B96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Le terrain, le sol</w:t>
            </w:r>
          </w:p>
        </w:tc>
      </w:tr>
      <w:tr w:rsidR="003C523D" w:rsidRPr="006442AC" w14:paraId="3BCFDBB0" w14:textId="77777777" w:rsidTr="003C523D">
        <w:tc>
          <w:tcPr>
            <w:tcW w:w="1890" w:type="dxa"/>
          </w:tcPr>
          <w:p w14:paraId="12A3182D" w14:textId="77777777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  <w:p w14:paraId="6D62FFE5" w14:textId="7385630B" w:rsidR="003C523D" w:rsidRPr="003C523D" w:rsidRDefault="00C54DA0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CA"/>
              </w:rPr>
              <w:t xml:space="preserve">Les forêts tropicales </w:t>
            </w:r>
          </w:p>
        </w:tc>
        <w:tc>
          <w:tcPr>
            <w:tcW w:w="2628" w:type="dxa"/>
          </w:tcPr>
          <w:p w14:paraId="13B75B8A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7C3F83B6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99D7D65" w14:textId="60395D26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F304BB2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49E04550" w14:textId="25D9CA3D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</w:tr>
      <w:tr w:rsidR="003C523D" w:rsidRPr="006442AC" w14:paraId="7B557223" w14:textId="77777777" w:rsidTr="003C523D">
        <w:tc>
          <w:tcPr>
            <w:tcW w:w="1890" w:type="dxa"/>
          </w:tcPr>
          <w:p w14:paraId="035A74B0" w14:textId="77777777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  <w:p w14:paraId="26236240" w14:textId="192641DB" w:rsidR="003C523D" w:rsidRPr="003C523D" w:rsidRDefault="00C54DA0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CA"/>
              </w:rPr>
              <w:t>Les savanes</w:t>
            </w:r>
          </w:p>
          <w:p w14:paraId="1BB2FAD1" w14:textId="65C44474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24E9D8E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3CFF1239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BCAC012" w14:textId="2BACE15E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7D25D480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4C372A0F" w14:textId="6AD4B4B8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</w:tr>
      <w:tr w:rsidR="003C523D" w:rsidRPr="006442AC" w14:paraId="7AE59D8B" w14:textId="77777777" w:rsidTr="003C523D">
        <w:tc>
          <w:tcPr>
            <w:tcW w:w="1890" w:type="dxa"/>
          </w:tcPr>
          <w:p w14:paraId="403B47AC" w14:textId="77777777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  <w:p w14:paraId="367CEE05" w14:textId="46C98AAF" w:rsidR="003C523D" w:rsidRPr="003C523D" w:rsidRDefault="00C54DA0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CA"/>
              </w:rPr>
              <w:t>Les déserts</w:t>
            </w:r>
          </w:p>
          <w:p w14:paraId="56E853B6" w14:textId="7C97A23B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41FABAC6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4ADC063C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05904B4" w14:textId="206AF30B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9347185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21641C3" w14:textId="2F5634CD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</w:tr>
      <w:tr w:rsidR="003C523D" w:rsidRPr="006442AC" w14:paraId="28159499" w14:textId="77777777" w:rsidTr="003C523D">
        <w:tc>
          <w:tcPr>
            <w:tcW w:w="1890" w:type="dxa"/>
          </w:tcPr>
          <w:p w14:paraId="3D39731E" w14:textId="77777777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  <w:p w14:paraId="71C3F534" w14:textId="5F35A43D" w:rsidR="003C523D" w:rsidRPr="003C523D" w:rsidRDefault="00C54DA0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CA"/>
              </w:rPr>
              <w:t>La toundra</w:t>
            </w:r>
          </w:p>
          <w:p w14:paraId="50702008" w14:textId="53618F11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62CDDD22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0EA94B14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888C6BF" w14:textId="75E8107F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F7408B0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23D6342" w14:textId="0BF3B504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</w:tr>
      <w:tr w:rsidR="003C523D" w:rsidRPr="006442AC" w14:paraId="5DF1547E" w14:textId="77777777" w:rsidTr="003C523D">
        <w:tc>
          <w:tcPr>
            <w:tcW w:w="1890" w:type="dxa"/>
          </w:tcPr>
          <w:p w14:paraId="05A2BF5C" w14:textId="77777777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  <w:p w14:paraId="75F2AACB" w14:textId="3F930D8B" w:rsidR="003C523D" w:rsidRPr="003C523D" w:rsidRDefault="00C54DA0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CA"/>
              </w:rPr>
              <w:t>La taïga</w:t>
            </w:r>
          </w:p>
          <w:p w14:paraId="59C06304" w14:textId="6682F0CE" w:rsidR="003C523D" w:rsidRPr="003C523D" w:rsidRDefault="003C523D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3A45E42B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64F168C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5EF27F35" w14:textId="0FB1FD0F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98D3E66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1806F4FD" w14:textId="417DFE30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</w:tr>
      <w:tr w:rsidR="003C523D" w:rsidRPr="006442AC" w14:paraId="1CA83B63" w14:textId="77777777" w:rsidTr="003C523D">
        <w:tc>
          <w:tcPr>
            <w:tcW w:w="1890" w:type="dxa"/>
          </w:tcPr>
          <w:p w14:paraId="1BBB9507" w14:textId="50EEF3CF" w:rsidR="003C523D" w:rsidRPr="003C523D" w:rsidRDefault="00C54DA0" w:rsidP="00D13B96">
            <w:pPr>
              <w:spacing w:line="36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CA"/>
              </w:rPr>
              <w:t xml:space="preserve">Les forêts tempérées </w:t>
            </w:r>
            <w:r w:rsidRPr="00C54DA0">
              <w:rPr>
                <w:rFonts w:ascii="Comic Sans MS" w:hAnsi="Comic Sans MS"/>
                <w:sz w:val="20"/>
                <w:lang w:val="fr-CA"/>
              </w:rPr>
              <w:t>(pas sur le quiz)</w:t>
            </w:r>
            <w:r>
              <w:rPr>
                <w:rFonts w:ascii="Comic Sans MS" w:hAnsi="Comic Sans MS"/>
                <w:sz w:val="26"/>
                <w:szCs w:val="26"/>
                <w:lang w:val="fr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</w:tcPr>
          <w:p w14:paraId="0650E48B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7CFB18BB" w14:textId="77777777" w:rsid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  <w:p w14:paraId="685C6868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3C1E5BA9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73AF423A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  <w:tc>
          <w:tcPr>
            <w:tcW w:w="2628" w:type="dxa"/>
          </w:tcPr>
          <w:p w14:paraId="258C9120" w14:textId="77777777" w:rsidR="003C523D" w:rsidRPr="003C523D" w:rsidRDefault="003C523D" w:rsidP="005B2A88">
            <w:pPr>
              <w:spacing w:line="480" w:lineRule="auto"/>
              <w:rPr>
                <w:rFonts w:ascii="Comic Sans MS" w:hAnsi="Comic Sans MS"/>
                <w:sz w:val="26"/>
                <w:szCs w:val="26"/>
                <w:lang w:val="fr-CA"/>
              </w:rPr>
            </w:pPr>
          </w:p>
        </w:tc>
      </w:tr>
    </w:tbl>
    <w:p w14:paraId="4C83FD33" w14:textId="77777777" w:rsidR="00017CBA" w:rsidRDefault="00017CBA" w:rsidP="0099321D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sectPr w:rsidR="00017CBA" w:rsidSect="003C523D">
      <w:pgSz w:w="15840" w:h="12240" w:orient="landscape"/>
      <w:pgMar w:top="432" w:right="288" w:bottom="432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E24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5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113"/>
    <w:multiLevelType w:val="hybridMultilevel"/>
    <w:tmpl w:val="BA8E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C5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12F"/>
    <w:multiLevelType w:val="hybridMultilevel"/>
    <w:tmpl w:val="B37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58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5099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4AD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1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678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513D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02AE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7B76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3D2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3ED8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60353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17CBA"/>
    <w:rsid w:val="000447E1"/>
    <w:rsid w:val="00057682"/>
    <w:rsid w:val="000B206F"/>
    <w:rsid w:val="000D416E"/>
    <w:rsid w:val="000E2A31"/>
    <w:rsid w:val="0011086E"/>
    <w:rsid w:val="0012733C"/>
    <w:rsid w:val="001510E7"/>
    <w:rsid w:val="00184457"/>
    <w:rsid w:val="001C0C75"/>
    <w:rsid w:val="0020060C"/>
    <w:rsid w:val="00252225"/>
    <w:rsid w:val="0026008D"/>
    <w:rsid w:val="002902FD"/>
    <w:rsid w:val="00391854"/>
    <w:rsid w:val="003A455C"/>
    <w:rsid w:val="003B769B"/>
    <w:rsid w:val="003C523D"/>
    <w:rsid w:val="004428E1"/>
    <w:rsid w:val="004D674F"/>
    <w:rsid w:val="005472F3"/>
    <w:rsid w:val="005B2A88"/>
    <w:rsid w:val="006442AC"/>
    <w:rsid w:val="006A4D79"/>
    <w:rsid w:val="006E1C11"/>
    <w:rsid w:val="007A73D4"/>
    <w:rsid w:val="007F7903"/>
    <w:rsid w:val="008E6897"/>
    <w:rsid w:val="00941075"/>
    <w:rsid w:val="0099321D"/>
    <w:rsid w:val="00A3701D"/>
    <w:rsid w:val="00A633FF"/>
    <w:rsid w:val="00AD6C7E"/>
    <w:rsid w:val="00AE5217"/>
    <w:rsid w:val="00C40193"/>
    <w:rsid w:val="00C54DA0"/>
    <w:rsid w:val="00CB2DBB"/>
    <w:rsid w:val="00D12815"/>
    <w:rsid w:val="00D13B96"/>
    <w:rsid w:val="00DA17D0"/>
    <w:rsid w:val="00DD0FA9"/>
    <w:rsid w:val="00DF74C7"/>
    <w:rsid w:val="00E44865"/>
    <w:rsid w:val="00E91BB1"/>
    <w:rsid w:val="00F32771"/>
    <w:rsid w:val="00F42D75"/>
    <w:rsid w:val="00F5277E"/>
    <w:rsid w:val="00F86919"/>
    <w:rsid w:val="00FB78C4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13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3</cp:revision>
  <dcterms:created xsi:type="dcterms:W3CDTF">2017-06-07T15:04:00Z</dcterms:created>
  <dcterms:modified xsi:type="dcterms:W3CDTF">2017-06-08T00:35:00Z</dcterms:modified>
</cp:coreProperties>
</file>